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5DE9" w14:textId="77777777" w:rsidR="006B640C" w:rsidRPr="001D10EA" w:rsidRDefault="006B640C" w:rsidP="006B640C">
      <w:pPr>
        <w:spacing w:line="240" w:lineRule="auto"/>
        <w:rPr>
          <w:rFonts w:cs="Mangal"/>
          <w:b/>
          <w:bCs/>
          <w:sz w:val="28"/>
          <w:szCs w:val="28"/>
        </w:rPr>
      </w:pPr>
      <w:r w:rsidRPr="001D10EA">
        <w:rPr>
          <w:rFonts w:cs="Mangal"/>
          <w:b/>
          <w:bCs/>
          <w:sz w:val="28"/>
          <w:szCs w:val="28"/>
          <w:cs/>
        </w:rPr>
        <w:t xml:space="preserve">प्रायोगिक परीक्षा प्रश्नपत्र बीएससी प्राणीशास्त्र सत्र 2020 -2021  </w:t>
      </w:r>
    </w:p>
    <w:p w14:paraId="12777CED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0EA">
        <w:rPr>
          <w:rFonts w:asciiTheme="majorBidi" w:hAnsiTheme="majorBidi" w:cstheme="majorBidi"/>
          <w:b/>
          <w:bCs/>
          <w:sz w:val="28"/>
          <w:szCs w:val="28"/>
        </w:rPr>
        <w:t>PRACTICAL EXAMINATION (ZOOLOGY) SESSION 2020-2021</w:t>
      </w:r>
    </w:p>
    <w:p w14:paraId="0D005C4E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0EA">
        <w:rPr>
          <w:rFonts w:asciiTheme="majorBidi" w:hAnsiTheme="majorBidi" w:cstheme="majorBidi"/>
          <w:b/>
          <w:bCs/>
          <w:sz w:val="28"/>
          <w:szCs w:val="28"/>
          <w:cs/>
        </w:rPr>
        <w:t xml:space="preserve">बीएससी प्रथम वर्ष </w:t>
      </w:r>
      <w:r w:rsidRPr="001D10E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</w:t>
      </w:r>
      <w:r w:rsidRPr="001D10EA">
        <w:rPr>
          <w:rFonts w:asciiTheme="majorBidi" w:hAnsiTheme="majorBidi" w:cstheme="majorBidi"/>
          <w:b/>
          <w:bCs/>
          <w:sz w:val="28"/>
          <w:szCs w:val="28"/>
          <w:cs/>
        </w:rPr>
        <w:t xml:space="preserve">पूर्णांक 50 </w:t>
      </w:r>
    </w:p>
    <w:p w14:paraId="61E1C565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0EA">
        <w:rPr>
          <w:rFonts w:asciiTheme="majorBidi" w:hAnsiTheme="majorBidi" w:cstheme="majorBidi"/>
          <w:b/>
          <w:bCs/>
          <w:sz w:val="28"/>
          <w:szCs w:val="28"/>
        </w:rPr>
        <w:t>BSc I year                                          FM: 50</w:t>
      </w:r>
    </w:p>
    <w:p w14:paraId="2D5EA236" w14:textId="77777777" w:rsidR="006B640C" w:rsidRPr="001D10EA" w:rsidRDefault="006B640C" w:rsidP="006B640C">
      <w:pPr>
        <w:spacing w:line="240" w:lineRule="auto"/>
        <w:rPr>
          <w:rFonts w:cs="Mangal"/>
          <w:b/>
          <w:bCs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प्रश्न 1  केंचुए की आतंरिक गठन का चिन्हित चित्र बनाएं।  </w:t>
      </w:r>
      <w:r w:rsidRPr="001D10EA">
        <w:rPr>
          <w:rFonts w:cs="Mangal"/>
          <w:b/>
          <w:bCs/>
          <w:sz w:val="28"/>
          <w:szCs w:val="28"/>
          <w:cs/>
        </w:rPr>
        <w:t xml:space="preserve">10 अंक </w:t>
      </w:r>
    </w:p>
    <w:p w14:paraId="2281C863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 xml:space="preserve">Draw a labeled diagram of the internal structure of earthworm. </w:t>
      </w:r>
    </w:p>
    <w:p w14:paraId="67F13E7A" w14:textId="77777777" w:rsidR="006B640C" w:rsidRPr="001D10EA" w:rsidRDefault="006B640C" w:rsidP="006B640C">
      <w:pPr>
        <w:spacing w:line="240" w:lineRule="auto"/>
        <w:rPr>
          <w:rFonts w:cs="Mangal"/>
          <w:b/>
          <w:bCs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प्रश्न 2  पाइला  के रेडुला की चिन्हित चित्र बनाएं।  </w:t>
      </w:r>
      <w:r w:rsidRPr="001D10EA">
        <w:rPr>
          <w:rFonts w:cs="Mangal"/>
          <w:b/>
          <w:bCs/>
          <w:sz w:val="28"/>
          <w:szCs w:val="28"/>
          <w:cs/>
        </w:rPr>
        <w:t xml:space="preserve">05 अंक </w:t>
      </w:r>
    </w:p>
    <w:p w14:paraId="2CF6B739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Draw a labeled diagram of the radula of Pila.</w:t>
      </w:r>
    </w:p>
    <w:p w14:paraId="0FDFC493" w14:textId="77777777" w:rsidR="006B640C" w:rsidRPr="001D10EA" w:rsidRDefault="006B640C" w:rsidP="006B640C">
      <w:pPr>
        <w:spacing w:line="240" w:lineRule="auto"/>
        <w:rPr>
          <w:rFonts w:cs="Mangal"/>
          <w:b/>
          <w:bCs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प्रश्न 3  मरुष्थलीय अनुकूलन लिखिए।   </w:t>
      </w:r>
      <w:r w:rsidRPr="001D10EA">
        <w:rPr>
          <w:rFonts w:cs="Mangal"/>
          <w:b/>
          <w:bCs/>
          <w:sz w:val="28"/>
          <w:szCs w:val="28"/>
          <w:cs/>
        </w:rPr>
        <w:t xml:space="preserve">04 अंक </w:t>
      </w:r>
    </w:p>
    <w:p w14:paraId="1684FE17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Write down the desert adaptations.</w:t>
      </w:r>
    </w:p>
    <w:p w14:paraId="07148529" w14:textId="77777777" w:rsidR="006B640C" w:rsidRPr="001D10EA" w:rsidRDefault="006B640C" w:rsidP="006B640C">
      <w:pPr>
        <w:spacing w:line="240" w:lineRule="auto"/>
        <w:rPr>
          <w:rFonts w:cs="Mangal"/>
          <w:b/>
          <w:bCs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प्रश्न 4 अर्धसूत्री कोशिका विभाजन के द्धितीय मेटाफेज दशा एवं द्धितीय टेलोफेज दशा का चिन्हित चित्र बनाएं और विशेषताएं लिखे। </w:t>
      </w:r>
      <w:r w:rsidRPr="001D10EA">
        <w:rPr>
          <w:rFonts w:cs="Mangal"/>
          <w:b/>
          <w:bCs/>
          <w:sz w:val="28"/>
          <w:szCs w:val="28"/>
          <w:cs/>
        </w:rPr>
        <w:t>05  अंक</w:t>
      </w:r>
    </w:p>
    <w:p w14:paraId="39453057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Draw labeled diagrams of the second metaphase and second telophase of meiotic cell division and write down the characteristics.</w:t>
      </w:r>
    </w:p>
    <w:p w14:paraId="2E5C4728" w14:textId="77777777" w:rsidR="006B640C" w:rsidRPr="001D10EA" w:rsidRDefault="006B640C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प्रश्न 5 निम्नलिखित स्पॉटस की चिन्हित चित्र बनाएं और वर्गीकरण सहित 5 विशेषताएं लिखे  </w:t>
      </w:r>
      <w:r w:rsidRPr="001D10EA">
        <w:rPr>
          <w:rFonts w:cs="Mangal"/>
          <w:b/>
          <w:bCs/>
          <w:sz w:val="28"/>
          <w:szCs w:val="28"/>
          <w:cs/>
        </w:rPr>
        <w:t>8</w:t>
      </w:r>
      <w:r w:rsidRPr="001D10EA">
        <w:rPr>
          <w:rFonts w:cs="Mangal"/>
          <w:b/>
          <w:bCs/>
          <w:sz w:val="28"/>
          <w:szCs w:val="28"/>
        </w:rPr>
        <w:t xml:space="preserve"> X </w:t>
      </w:r>
      <w:r w:rsidRPr="001D10EA">
        <w:rPr>
          <w:rFonts w:cs="Mangal"/>
          <w:b/>
          <w:bCs/>
          <w:sz w:val="28"/>
          <w:szCs w:val="28"/>
          <w:cs/>
        </w:rPr>
        <w:t>2=16 अंक</w:t>
      </w:r>
      <w:r w:rsidRPr="001D10EA">
        <w:rPr>
          <w:rFonts w:cs="Mangal"/>
          <w:sz w:val="28"/>
          <w:szCs w:val="28"/>
          <w:cs/>
        </w:rPr>
        <w:t xml:space="preserve"> </w:t>
      </w:r>
    </w:p>
    <w:p w14:paraId="2522A34C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Draw labeled diagrams of the following spots and write down the classification with 5 characteristic features.</w:t>
      </w:r>
    </w:p>
    <w:p w14:paraId="3CDF6550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ऐ ) अमीबा </w:t>
      </w:r>
      <w:r w:rsidR="00907714" w:rsidRPr="001D10EA">
        <w:rPr>
          <w:rFonts w:cs="Mangal"/>
          <w:sz w:val="28"/>
          <w:szCs w:val="28"/>
        </w:rPr>
        <w:t xml:space="preserve">/ </w:t>
      </w:r>
      <w:r w:rsidR="00907714" w:rsidRPr="001D10EA">
        <w:rPr>
          <w:rFonts w:asciiTheme="majorBidi" w:hAnsiTheme="majorBidi" w:cstheme="majorBidi"/>
          <w:sz w:val="28"/>
          <w:szCs w:val="28"/>
        </w:rPr>
        <w:t>Amoeba</w:t>
      </w:r>
    </w:p>
    <w:p w14:paraId="613E8B92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बी ) हाइड्रा </w:t>
      </w:r>
      <w:r w:rsidR="00907714" w:rsidRPr="001D10EA">
        <w:rPr>
          <w:rFonts w:cs="Mangal"/>
          <w:sz w:val="28"/>
          <w:szCs w:val="28"/>
        </w:rPr>
        <w:t xml:space="preserve">/ </w:t>
      </w:r>
      <w:r w:rsidR="00907714" w:rsidRPr="001D10EA">
        <w:rPr>
          <w:rFonts w:asciiTheme="majorBidi" w:hAnsiTheme="majorBidi" w:cstheme="majorBidi"/>
          <w:sz w:val="28"/>
          <w:szCs w:val="28"/>
        </w:rPr>
        <w:t>Hydra</w:t>
      </w:r>
    </w:p>
    <w:p w14:paraId="377D5441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>सी) तारा मछली</w:t>
      </w:r>
      <w:r w:rsidR="00907714" w:rsidRPr="001D10EA">
        <w:rPr>
          <w:rFonts w:cs="Mangal"/>
          <w:sz w:val="28"/>
          <w:szCs w:val="28"/>
        </w:rPr>
        <w:t xml:space="preserve">/ </w:t>
      </w:r>
      <w:r w:rsidR="00907714" w:rsidRPr="001D10EA">
        <w:rPr>
          <w:rFonts w:asciiTheme="majorBidi" w:hAnsiTheme="majorBidi" w:cstheme="majorBidi"/>
          <w:sz w:val="28"/>
          <w:szCs w:val="28"/>
        </w:rPr>
        <w:t>Starfish</w:t>
      </w:r>
      <w:r w:rsidRPr="001D10EA">
        <w:rPr>
          <w:rFonts w:asciiTheme="majorBidi" w:hAnsiTheme="majorBidi" w:cstheme="majorBidi"/>
          <w:sz w:val="28"/>
          <w:szCs w:val="28"/>
          <w:cs/>
        </w:rPr>
        <w:t xml:space="preserve"> </w:t>
      </w:r>
    </w:p>
    <w:p w14:paraId="5E1610E3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डी ) काक्रोच </w:t>
      </w:r>
      <w:r w:rsidR="00907714" w:rsidRPr="001D10EA">
        <w:rPr>
          <w:rFonts w:cs="Mangal"/>
          <w:sz w:val="28"/>
          <w:szCs w:val="28"/>
        </w:rPr>
        <w:t>/</w:t>
      </w:r>
      <w:r w:rsidR="00907714" w:rsidRPr="001D10EA">
        <w:rPr>
          <w:rFonts w:asciiTheme="majorBidi" w:hAnsiTheme="majorBidi" w:cstheme="majorBidi"/>
          <w:sz w:val="28"/>
          <w:szCs w:val="28"/>
        </w:rPr>
        <w:t>Cockroach</w:t>
      </w:r>
    </w:p>
    <w:p w14:paraId="0F92B50D" w14:textId="77777777" w:rsidR="006B640C" w:rsidRPr="001D10EA" w:rsidRDefault="006B640C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इ )चूजे के 72 घंटे का भ्रूण </w:t>
      </w:r>
      <w:r w:rsidR="00907714" w:rsidRPr="001D10EA">
        <w:rPr>
          <w:rFonts w:cs="Mangal"/>
          <w:sz w:val="28"/>
          <w:szCs w:val="28"/>
        </w:rPr>
        <w:t>/</w:t>
      </w:r>
      <w:r w:rsidR="00907714" w:rsidRPr="001D10EA">
        <w:rPr>
          <w:rFonts w:asciiTheme="majorBidi" w:hAnsiTheme="majorBidi" w:cstheme="majorBidi"/>
          <w:sz w:val="28"/>
          <w:szCs w:val="28"/>
        </w:rPr>
        <w:t>72 hrs incubated chick embryo</w:t>
      </w:r>
    </w:p>
    <w:p w14:paraId="0A386C5F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ऍफ़) एस्केरिस नर </w:t>
      </w:r>
      <w:r w:rsidR="00907714" w:rsidRPr="001D10EA">
        <w:rPr>
          <w:rFonts w:cs="Mangal"/>
          <w:sz w:val="28"/>
          <w:szCs w:val="28"/>
        </w:rPr>
        <w:t>/</w:t>
      </w:r>
      <w:r w:rsidR="00907714" w:rsidRPr="001D10EA">
        <w:rPr>
          <w:rFonts w:asciiTheme="majorBidi" w:hAnsiTheme="majorBidi" w:cstheme="majorBidi"/>
          <w:sz w:val="28"/>
          <w:szCs w:val="28"/>
        </w:rPr>
        <w:t>Ascaris male</w:t>
      </w:r>
    </w:p>
    <w:p w14:paraId="31A23847" w14:textId="77777777" w:rsidR="006B640C" w:rsidRPr="001D10EA" w:rsidRDefault="006B640C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जी ) मेंढक का मोरुला </w:t>
      </w:r>
      <w:r w:rsidR="00907714" w:rsidRPr="001D10EA">
        <w:rPr>
          <w:rFonts w:cs="Mangal"/>
          <w:sz w:val="28"/>
          <w:szCs w:val="28"/>
        </w:rPr>
        <w:t>/</w:t>
      </w:r>
      <w:r w:rsidR="00907714" w:rsidRPr="001D10EA">
        <w:rPr>
          <w:rFonts w:asciiTheme="majorBidi" w:hAnsiTheme="majorBidi" w:cstheme="majorBidi"/>
          <w:sz w:val="28"/>
          <w:szCs w:val="28"/>
        </w:rPr>
        <w:t>Frog morula</w:t>
      </w:r>
    </w:p>
    <w:p w14:paraId="3755C560" w14:textId="77777777" w:rsidR="006B640C" w:rsidRPr="001D10EA" w:rsidRDefault="006B640C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एच ) प्लेनेरिया </w:t>
      </w:r>
      <w:r w:rsidR="00907714" w:rsidRPr="001D10EA">
        <w:rPr>
          <w:rFonts w:cs="Mangal"/>
          <w:sz w:val="28"/>
          <w:szCs w:val="28"/>
        </w:rPr>
        <w:t>/</w:t>
      </w:r>
      <w:r w:rsidR="00907714" w:rsidRPr="001D10EA">
        <w:rPr>
          <w:rFonts w:asciiTheme="majorBidi" w:hAnsiTheme="majorBidi" w:cstheme="majorBidi"/>
          <w:sz w:val="28"/>
          <w:szCs w:val="28"/>
        </w:rPr>
        <w:t>Planaria</w:t>
      </w:r>
    </w:p>
    <w:p w14:paraId="7081B596" w14:textId="77777777" w:rsidR="006B640C" w:rsidRPr="001D10EA" w:rsidRDefault="006B640C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lastRenderedPageBreak/>
        <w:t xml:space="preserve">प्रश्न </w:t>
      </w:r>
      <w:r w:rsidRPr="001D10EA">
        <w:rPr>
          <w:rFonts w:cs="Mangal"/>
          <w:sz w:val="28"/>
          <w:szCs w:val="28"/>
        </w:rPr>
        <w:t>6</w:t>
      </w:r>
      <w:r w:rsidRPr="001D10EA">
        <w:rPr>
          <w:rFonts w:cs="Mangal"/>
          <w:sz w:val="28"/>
          <w:szCs w:val="28"/>
          <w:cs/>
        </w:rPr>
        <w:t xml:space="preserve"> निम्नलिखित प्रश्नो के उत्तर दीजिये 5</w:t>
      </w:r>
      <w:r w:rsidRPr="001D10EA">
        <w:rPr>
          <w:rFonts w:cs="Mangal"/>
          <w:sz w:val="28"/>
          <w:szCs w:val="28"/>
        </w:rPr>
        <w:t xml:space="preserve"> X </w:t>
      </w:r>
      <w:r w:rsidRPr="001D10EA">
        <w:rPr>
          <w:rFonts w:cs="Mangal"/>
          <w:sz w:val="28"/>
          <w:szCs w:val="28"/>
          <w:cs/>
        </w:rPr>
        <w:t xml:space="preserve">1= </w:t>
      </w:r>
      <w:r w:rsidRPr="001D10EA">
        <w:rPr>
          <w:rFonts w:cs="Mangal"/>
          <w:b/>
          <w:bCs/>
          <w:sz w:val="28"/>
          <w:szCs w:val="28"/>
          <w:cs/>
        </w:rPr>
        <w:t>5 अंक</w:t>
      </w:r>
      <w:r w:rsidRPr="001D10EA">
        <w:rPr>
          <w:rFonts w:cs="Mangal"/>
          <w:sz w:val="28"/>
          <w:szCs w:val="28"/>
          <w:cs/>
        </w:rPr>
        <w:t xml:space="preserve"> </w:t>
      </w:r>
    </w:p>
    <w:p w14:paraId="3B2020CC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Answer the following questions:</w:t>
      </w:r>
    </w:p>
    <w:p w14:paraId="5A96FBC3" w14:textId="77777777" w:rsidR="006B640C" w:rsidRPr="001D10EA" w:rsidRDefault="006B640C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>ऐ ) उस गुणसूत्र का नाम बताइए जिसका सूत्र केंद्र सिरे के पास होता है</w:t>
      </w:r>
      <w:r w:rsidRPr="001D10EA">
        <w:rPr>
          <w:rFonts w:cs="Mangal"/>
          <w:sz w:val="28"/>
          <w:szCs w:val="28"/>
        </w:rPr>
        <w:t>?</w:t>
      </w:r>
    </w:p>
    <w:p w14:paraId="6D4556E2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Name the chromosome where the centromere is located near the end.</w:t>
      </w:r>
    </w:p>
    <w:p w14:paraId="1822FD49" w14:textId="77777777" w:rsidR="006B640C" w:rsidRPr="001D10EA" w:rsidRDefault="006B640C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>बी ) कलाईटेलम क्या है</w:t>
      </w:r>
      <w:r w:rsidRPr="001D10EA">
        <w:rPr>
          <w:rFonts w:cs="Mangal"/>
          <w:sz w:val="28"/>
          <w:szCs w:val="28"/>
        </w:rPr>
        <w:t>?</w:t>
      </w:r>
    </w:p>
    <w:p w14:paraId="115BA3A0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What is Clitellum?</w:t>
      </w:r>
    </w:p>
    <w:p w14:paraId="03A0FD42" w14:textId="77777777" w:rsidR="006B640C" w:rsidRPr="001D10EA" w:rsidRDefault="006B640C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>सी) प्रोकेरियोट कोशिकाओं में राइबोजोम कैसी होती हैं</w:t>
      </w:r>
      <w:r w:rsidRPr="001D10EA">
        <w:rPr>
          <w:rFonts w:cs="Mangal"/>
          <w:sz w:val="28"/>
          <w:szCs w:val="28"/>
        </w:rPr>
        <w:t>?</w:t>
      </w:r>
    </w:p>
    <w:p w14:paraId="52206F11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What kind of Ribosome is found in Prokaryotes?</w:t>
      </w:r>
    </w:p>
    <w:p w14:paraId="4151D1D1" w14:textId="77777777" w:rsidR="006B640C" w:rsidRPr="001D10EA" w:rsidRDefault="006B640C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>डी ) ओबिलिया  का  वर्ग क्या  हैं</w:t>
      </w:r>
      <w:r w:rsidRPr="001D10EA">
        <w:rPr>
          <w:rFonts w:cs="Mangal"/>
          <w:sz w:val="28"/>
          <w:szCs w:val="28"/>
        </w:rPr>
        <w:t>?</w:t>
      </w:r>
    </w:p>
    <w:p w14:paraId="7AEB1551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What is the Class of Obelia?</w:t>
      </w:r>
    </w:p>
    <w:p w14:paraId="279DAED3" w14:textId="77777777" w:rsidR="006B640C" w:rsidRPr="001D10EA" w:rsidRDefault="00907714" w:rsidP="006B640C">
      <w:pPr>
        <w:spacing w:line="240" w:lineRule="auto"/>
        <w:rPr>
          <w:rFonts w:cs="Mangal"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इ ) </w:t>
      </w:r>
      <w:r w:rsidR="006B640C" w:rsidRPr="001D10EA">
        <w:rPr>
          <w:rFonts w:cs="Mangal"/>
          <w:sz w:val="28"/>
          <w:szCs w:val="28"/>
          <w:cs/>
        </w:rPr>
        <w:t xml:space="preserve">हाइड्रा का संघ बताएं। </w:t>
      </w:r>
    </w:p>
    <w:p w14:paraId="6748ABCB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Phylum of Hydra.</w:t>
      </w:r>
    </w:p>
    <w:p w14:paraId="69F36E19" w14:textId="77777777" w:rsidR="006B640C" w:rsidRPr="001D10EA" w:rsidRDefault="006B640C" w:rsidP="006B640C">
      <w:pPr>
        <w:spacing w:line="240" w:lineRule="auto"/>
        <w:rPr>
          <w:rFonts w:cs="Mangal"/>
          <w:b/>
          <w:bCs/>
          <w:sz w:val="28"/>
          <w:szCs w:val="28"/>
        </w:rPr>
      </w:pPr>
      <w:r w:rsidRPr="001D10EA">
        <w:rPr>
          <w:rFonts w:cs="Mangal"/>
          <w:sz w:val="28"/>
          <w:szCs w:val="28"/>
          <w:cs/>
        </w:rPr>
        <w:t xml:space="preserve">प्रश्न 6 आतंरिक मुल्यांकन। </w:t>
      </w:r>
      <w:r w:rsidRPr="001D10EA">
        <w:rPr>
          <w:rFonts w:cs="Mangal"/>
          <w:b/>
          <w:bCs/>
          <w:sz w:val="28"/>
          <w:szCs w:val="28"/>
          <w:cs/>
        </w:rPr>
        <w:t xml:space="preserve">5  अंक </w:t>
      </w:r>
    </w:p>
    <w:p w14:paraId="3AD3AFBE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D10EA">
        <w:rPr>
          <w:rFonts w:asciiTheme="majorBidi" w:hAnsiTheme="majorBidi" w:cstheme="majorBidi"/>
          <w:sz w:val="28"/>
          <w:szCs w:val="28"/>
        </w:rPr>
        <w:t>Internal assessment.</w:t>
      </w:r>
    </w:p>
    <w:p w14:paraId="6609CCC2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1012C49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450C9F05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03D6CFE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F8B0E83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34B880F2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5379716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60ABF24B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3F7B1624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700D3652" w14:textId="77777777" w:rsidR="00907714" w:rsidRPr="001D10EA" w:rsidRDefault="00907714" w:rsidP="006B640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3D8F9B7" w14:textId="77777777" w:rsidR="00E000DF" w:rsidRPr="001D10EA" w:rsidRDefault="00E000DF" w:rsidP="006B640C">
      <w:pPr>
        <w:spacing w:line="240" w:lineRule="auto"/>
        <w:rPr>
          <w:rFonts w:cs="Mangal"/>
          <w:b/>
          <w:bCs/>
          <w:sz w:val="28"/>
          <w:szCs w:val="28"/>
          <w:cs/>
        </w:rPr>
      </w:pPr>
    </w:p>
    <w:p w14:paraId="09756DD8" w14:textId="77777777" w:rsidR="00E000DF" w:rsidRPr="001D10EA" w:rsidRDefault="00E000DF" w:rsidP="006B640C">
      <w:pPr>
        <w:spacing w:line="240" w:lineRule="auto"/>
        <w:rPr>
          <w:rFonts w:cs="Mangal"/>
          <w:b/>
          <w:bCs/>
          <w:sz w:val="28"/>
          <w:szCs w:val="28"/>
          <w:cs/>
        </w:rPr>
      </w:pPr>
    </w:p>
    <w:p w14:paraId="38537A28" w14:textId="77777777" w:rsidR="00907714" w:rsidRPr="001D10EA" w:rsidRDefault="00907714" w:rsidP="00907714">
      <w:pPr>
        <w:spacing w:line="240" w:lineRule="auto"/>
        <w:rPr>
          <w:rFonts w:cs="Mangal"/>
          <w:b/>
          <w:bCs/>
          <w:sz w:val="28"/>
          <w:szCs w:val="28"/>
        </w:rPr>
      </w:pPr>
      <w:r w:rsidRPr="001D10EA">
        <w:rPr>
          <w:rFonts w:cs="Mangal"/>
          <w:b/>
          <w:bCs/>
          <w:sz w:val="28"/>
          <w:szCs w:val="28"/>
          <w:cs/>
        </w:rPr>
        <w:lastRenderedPageBreak/>
        <w:t xml:space="preserve">प्रायोगिक परीक्षा प्रश्नपत्र बीएससी प्राणीशास्त्र सत्र 2020 -2021  </w:t>
      </w:r>
    </w:p>
    <w:p w14:paraId="75823216" w14:textId="77777777" w:rsidR="00907714" w:rsidRPr="001D10EA" w:rsidRDefault="00907714" w:rsidP="0090771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0EA">
        <w:rPr>
          <w:rFonts w:asciiTheme="majorBidi" w:hAnsiTheme="majorBidi" w:cstheme="majorBidi"/>
          <w:b/>
          <w:bCs/>
          <w:sz w:val="28"/>
          <w:szCs w:val="28"/>
        </w:rPr>
        <w:t>PRACTICAL EXAMINATION (ZOOLOGY) SESSION 2020-2021</w:t>
      </w:r>
    </w:p>
    <w:p w14:paraId="1EC862DE" w14:textId="756427B6" w:rsidR="00907714" w:rsidRPr="001D10EA" w:rsidRDefault="00907714" w:rsidP="0090771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0EA">
        <w:rPr>
          <w:rFonts w:asciiTheme="majorBidi" w:hAnsiTheme="majorBidi" w:cstheme="majorBidi"/>
          <w:b/>
          <w:bCs/>
          <w:sz w:val="28"/>
          <w:szCs w:val="28"/>
          <w:cs/>
        </w:rPr>
        <w:t xml:space="preserve">बीएससी </w:t>
      </w:r>
      <w:proofErr w:type="spellStart"/>
      <w:r w:rsidR="00227C4B" w:rsidRPr="001D10EA">
        <w:rPr>
          <w:rFonts w:ascii="Nirmala UI" w:hAnsi="Nirmala UI" w:cs="Nirmala UI"/>
          <w:b/>
          <w:bCs/>
          <w:sz w:val="28"/>
          <w:szCs w:val="28"/>
        </w:rPr>
        <w:t>द्धितीय</w:t>
      </w:r>
      <w:proofErr w:type="spellEnd"/>
      <w:r w:rsidR="00227C4B" w:rsidRPr="001D10EA">
        <w:rPr>
          <w:rFonts w:asciiTheme="majorBidi" w:hAnsiTheme="majorBidi" w:cs="Mangal"/>
          <w:b/>
          <w:bCs/>
          <w:sz w:val="28"/>
          <w:szCs w:val="28"/>
          <w:cs/>
        </w:rPr>
        <w:t xml:space="preserve"> </w:t>
      </w:r>
      <w:r w:rsidRPr="001D10EA">
        <w:rPr>
          <w:rFonts w:asciiTheme="majorBidi" w:hAnsiTheme="majorBidi" w:cstheme="majorBidi"/>
          <w:b/>
          <w:bCs/>
          <w:sz w:val="28"/>
          <w:szCs w:val="28"/>
          <w:cs/>
        </w:rPr>
        <w:t xml:space="preserve">वर्ष </w:t>
      </w:r>
      <w:r w:rsidRPr="001D10E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</w:t>
      </w:r>
      <w:r w:rsidRPr="001D10EA">
        <w:rPr>
          <w:rFonts w:asciiTheme="majorBidi" w:hAnsiTheme="majorBidi" w:cstheme="majorBidi"/>
          <w:b/>
          <w:bCs/>
          <w:sz w:val="28"/>
          <w:szCs w:val="28"/>
          <w:cs/>
        </w:rPr>
        <w:t xml:space="preserve">पूर्णांक 50 </w:t>
      </w:r>
    </w:p>
    <w:p w14:paraId="08858F48" w14:textId="77777777" w:rsidR="00907714" w:rsidRPr="001D10EA" w:rsidRDefault="00907714" w:rsidP="0090771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0EA">
        <w:rPr>
          <w:rFonts w:asciiTheme="majorBidi" w:hAnsiTheme="majorBidi" w:cstheme="majorBidi"/>
          <w:b/>
          <w:bCs/>
          <w:sz w:val="28"/>
          <w:szCs w:val="28"/>
        </w:rPr>
        <w:t>BSc I</w:t>
      </w:r>
      <w:r w:rsidR="00605C2E" w:rsidRPr="001D10EA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1D10EA">
        <w:rPr>
          <w:rFonts w:asciiTheme="majorBidi" w:hAnsiTheme="majorBidi" w:cstheme="majorBidi"/>
          <w:b/>
          <w:bCs/>
          <w:sz w:val="28"/>
          <w:szCs w:val="28"/>
        </w:rPr>
        <w:t xml:space="preserve"> year                                          FM: 50</w:t>
      </w:r>
    </w:p>
    <w:p w14:paraId="7E50C051" w14:textId="357BC84E" w:rsidR="00E000DF" w:rsidRPr="001D10EA" w:rsidRDefault="00E000DF" w:rsidP="00227C4B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01- </w:t>
      </w:r>
      <w:proofErr w:type="spellStart"/>
      <w:r w:rsidRPr="001D10EA">
        <w:rPr>
          <w:rFonts w:ascii="Mangal" w:hAnsi="Mangal" w:cs="Mangal"/>
          <w:sz w:val="28"/>
          <w:szCs w:val="28"/>
        </w:rPr>
        <w:t>स्कोलियोडोन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इफ्रेन्ट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ब्रेन्कियल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धमनियों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नामांकित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चित्र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बनाकर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टिप्पणी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लिखें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(10)</w:t>
      </w:r>
    </w:p>
    <w:p w14:paraId="6B023027" w14:textId="76358589" w:rsidR="00B86D17" w:rsidRPr="001D10EA" w:rsidRDefault="00B86D17" w:rsidP="00227C4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 xml:space="preserve">Draw a labeled diagram of the efferent branchial arteries of </w:t>
      </w:r>
      <w:proofErr w:type="spellStart"/>
      <w:r w:rsidRPr="001D10EA">
        <w:rPr>
          <w:rFonts w:asciiTheme="majorHAnsi" w:hAnsiTheme="majorHAnsi"/>
          <w:sz w:val="28"/>
          <w:szCs w:val="28"/>
        </w:rPr>
        <w:t>Scoliodon</w:t>
      </w:r>
      <w:proofErr w:type="spellEnd"/>
      <w:r w:rsidRPr="001D10EA">
        <w:rPr>
          <w:rFonts w:asciiTheme="majorHAnsi" w:hAnsiTheme="majorHAnsi"/>
          <w:sz w:val="28"/>
          <w:szCs w:val="28"/>
        </w:rPr>
        <w:t xml:space="preserve"> and write characteristic features.</w:t>
      </w:r>
    </w:p>
    <w:p w14:paraId="2E462325" w14:textId="2F54C567" w:rsidR="00E000DF" w:rsidRPr="001D10EA" w:rsidRDefault="00E000DF" w:rsidP="00227C4B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02- </w:t>
      </w:r>
      <w:proofErr w:type="spellStart"/>
      <w:r w:rsidRPr="001D10EA">
        <w:rPr>
          <w:rFonts w:ascii="Mangal" w:hAnsi="Mangal" w:cs="Mangal"/>
          <w:sz w:val="28"/>
          <w:szCs w:val="28"/>
        </w:rPr>
        <w:t>जैव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विकास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में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भ्रूण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विज्ञान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प्रमाण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टिप्पणी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करें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(05)</w:t>
      </w:r>
    </w:p>
    <w:p w14:paraId="2B4B82F4" w14:textId="77220151" w:rsidR="00B86D17" w:rsidRPr="001D10EA" w:rsidRDefault="00B86D17" w:rsidP="00227C4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>Write down the embryological evid</w:t>
      </w:r>
      <w:r w:rsidR="001D10EA">
        <w:rPr>
          <w:rFonts w:asciiTheme="majorHAnsi" w:hAnsiTheme="majorHAnsi"/>
          <w:sz w:val="28"/>
          <w:szCs w:val="28"/>
        </w:rPr>
        <w:t>e</w:t>
      </w:r>
      <w:r w:rsidRPr="001D10EA">
        <w:rPr>
          <w:rFonts w:asciiTheme="majorHAnsi" w:hAnsiTheme="majorHAnsi"/>
          <w:sz w:val="28"/>
          <w:szCs w:val="28"/>
        </w:rPr>
        <w:t>nces in support of evolution.</w:t>
      </w:r>
    </w:p>
    <w:p w14:paraId="41D48555" w14:textId="6225C4D3" w:rsidR="00E000DF" w:rsidRPr="001D10EA" w:rsidRDefault="00E000DF" w:rsidP="00227C4B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03 - </w:t>
      </w:r>
      <w:proofErr w:type="spellStart"/>
      <w:r w:rsidRPr="001D10EA">
        <w:rPr>
          <w:rFonts w:ascii="Mangal" w:hAnsi="Mangal" w:cs="Mangal"/>
          <w:sz w:val="28"/>
          <w:szCs w:val="28"/>
        </w:rPr>
        <w:t>मधुमक्खी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जीवनचक्र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वर्णन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करें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(05) </w:t>
      </w:r>
    </w:p>
    <w:p w14:paraId="09B09B49" w14:textId="38A58B0F" w:rsidR="00B86D17" w:rsidRPr="001D10EA" w:rsidRDefault="00B86D17" w:rsidP="00227C4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>Draw and describe the life cycle of honeybee.</w:t>
      </w:r>
    </w:p>
    <w:p w14:paraId="7744FC06" w14:textId="7DF64C83" w:rsidR="00E000DF" w:rsidRPr="001D10EA" w:rsidRDefault="00E000DF" w:rsidP="00227C4B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04- </w:t>
      </w:r>
      <w:proofErr w:type="spellStart"/>
      <w:r w:rsidRPr="001D10EA">
        <w:rPr>
          <w:rFonts w:ascii="Mangal" w:hAnsi="Mangal" w:cs="Mangal"/>
          <w:sz w:val="28"/>
          <w:szCs w:val="28"/>
        </w:rPr>
        <w:t>निम्नलिखित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प्रश्नों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उत्तर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दें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</w:t>
      </w:r>
      <w:r w:rsidR="003F4B6C" w:rsidRPr="001D10EA">
        <w:rPr>
          <w:rFonts w:ascii="Kruti Dev 010" w:hAnsi="Kruti Dev 010"/>
          <w:sz w:val="28"/>
          <w:szCs w:val="28"/>
        </w:rPr>
        <w:t>5X1=</w:t>
      </w:r>
      <w:r w:rsidRPr="001D10EA">
        <w:rPr>
          <w:rFonts w:ascii="Kruti Dev 010" w:hAnsi="Kruti Dev 010"/>
          <w:sz w:val="28"/>
          <w:szCs w:val="28"/>
        </w:rPr>
        <w:t>05)</w:t>
      </w:r>
    </w:p>
    <w:p w14:paraId="6F633280" w14:textId="77777777" w:rsidR="003F4B6C" w:rsidRPr="001D10EA" w:rsidRDefault="00E000DF" w:rsidP="00227C4B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अ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पाइगोस्टाईल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क्या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है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3C53394F" w14:textId="77777777" w:rsidR="003F4B6C" w:rsidRPr="001D10EA" w:rsidRDefault="00E000DF" w:rsidP="00227C4B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ब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गिजार्ड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कहाँ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मिलती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है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72AED06A" w14:textId="77777777" w:rsidR="003F4B6C" w:rsidRPr="001D10EA" w:rsidRDefault="00E000DF" w:rsidP="00227C4B">
      <w:pPr>
        <w:spacing w:after="0" w:line="360" w:lineRule="auto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स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पीयूस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ग्रन्थी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से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स्रावित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दो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हॉर्मोन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नाम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लिखें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</w:p>
    <w:p w14:paraId="0717F7E8" w14:textId="77777777" w:rsidR="003F4B6C" w:rsidRPr="001D10EA" w:rsidRDefault="00E000DF" w:rsidP="00227C4B">
      <w:pPr>
        <w:spacing w:after="0" w:line="360" w:lineRule="auto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Mangal" w:hAnsi="Mangal" w:cs="Mangal"/>
          <w:sz w:val="28"/>
          <w:szCs w:val="28"/>
        </w:rPr>
        <w:t>द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टीनॉइड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शल्क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कहाँ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मिलती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है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</w:p>
    <w:p w14:paraId="0D7D87DA" w14:textId="377E65E6" w:rsidR="00E000DF" w:rsidRPr="001D10EA" w:rsidRDefault="00E000DF" w:rsidP="00227C4B">
      <w:pPr>
        <w:spacing w:after="0" w:line="360" w:lineRule="auto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Mangal" w:hAnsi="Mangal" w:cs="Mangal"/>
          <w:sz w:val="28"/>
          <w:szCs w:val="28"/>
        </w:rPr>
        <w:t>इ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समुद्री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चूहा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किसे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कहते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है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</w:p>
    <w:p w14:paraId="16AEDEA9" w14:textId="5EAE88CA" w:rsidR="00E000DF" w:rsidRPr="001D10EA" w:rsidRDefault="00E000DF" w:rsidP="00227C4B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>Answer the following questions:</w:t>
      </w:r>
      <w:r w:rsidR="003F4B6C" w:rsidRPr="001D10EA">
        <w:rPr>
          <w:rFonts w:asciiTheme="majorHAnsi" w:hAnsiTheme="majorHAnsi"/>
          <w:sz w:val="28"/>
          <w:szCs w:val="28"/>
        </w:rPr>
        <w:t xml:space="preserve"> (5X1=05)</w:t>
      </w:r>
    </w:p>
    <w:p w14:paraId="154C167C" w14:textId="112ABAC6" w:rsidR="003F4B6C" w:rsidRPr="001D10EA" w:rsidRDefault="00B86D17" w:rsidP="00227C4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 xml:space="preserve">What is </w:t>
      </w:r>
      <w:r w:rsidR="001D10EA">
        <w:rPr>
          <w:rFonts w:asciiTheme="majorHAnsi" w:hAnsiTheme="majorHAnsi"/>
          <w:sz w:val="28"/>
          <w:szCs w:val="28"/>
        </w:rPr>
        <w:t>P</w:t>
      </w:r>
      <w:r w:rsidRPr="001D10EA">
        <w:rPr>
          <w:rFonts w:asciiTheme="majorHAnsi" w:hAnsiTheme="majorHAnsi"/>
          <w:sz w:val="28"/>
          <w:szCs w:val="28"/>
        </w:rPr>
        <w:t xml:space="preserve">ygostyle? </w:t>
      </w:r>
    </w:p>
    <w:p w14:paraId="33BF45D7" w14:textId="77777777" w:rsidR="003F4B6C" w:rsidRPr="001D10EA" w:rsidRDefault="00B86D17" w:rsidP="00227C4B">
      <w:pPr>
        <w:spacing w:after="0" w:line="360" w:lineRule="auto"/>
        <w:ind w:left="360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 xml:space="preserve">(b) Where do you find Gizzard? </w:t>
      </w:r>
    </w:p>
    <w:p w14:paraId="7DD56857" w14:textId="77777777" w:rsidR="003F4B6C" w:rsidRPr="001D10EA" w:rsidRDefault="00B86D17" w:rsidP="00227C4B">
      <w:pPr>
        <w:spacing w:after="0" w:line="360" w:lineRule="auto"/>
        <w:ind w:left="360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>(c) Name any two hormones secreted from the pituitary gland.</w:t>
      </w:r>
    </w:p>
    <w:p w14:paraId="432585C2" w14:textId="77777777" w:rsidR="003F4B6C" w:rsidRPr="001D10EA" w:rsidRDefault="00B86D17" w:rsidP="00227C4B">
      <w:pPr>
        <w:spacing w:after="0" w:line="360" w:lineRule="auto"/>
        <w:ind w:left="360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 xml:space="preserve"> (d) Where can we find the placoid scales? </w:t>
      </w:r>
    </w:p>
    <w:p w14:paraId="72FB19C3" w14:textId="7F10D0C1" w:rsidR="00B86D17" w:rsidRPr="001D10EA" w:rsidRDefault="00B86D17" w:rsidP="00227C4B">
      <w:pPr>
        <w:spacing w:after="0" w:line="360" w:lineRule="auto"/>
        <w:ind w:left="360"/>
        <w:rPr>
          <w:rFonts w:asciiTheme="majorHAnsi" w:hAnsiTheme="majorHAnsi"/>
          <w:sz w:val="28"/>
          <w:szCs w:val="28"/>
        </w:rPr>
      </w:pPr>
      <w:r w:rsidRPr="001D10EA">
        <w:rPr>
          <w:rFonts w:asciiTheme="majorHAnsi" w:hAnsiTheme="majorHAnsi"/>
          <w:sz w:val="28"/>
          <w:szCs w:val="28"/>
        </w:rPr>
        <w:t>(e) What is a Sea-mouse?</w:t>
      </w:r>
    </w:p>
    <w:p w14:paraId="10FA2320" w14:textId="77777777" w:rsidR="001D10EA" w:rsidRDefault="001D10EA" w:rsidP="00227C4B">
      <w:pPr>
        <w:spacing w:after="0" w:line="360" w:lineRule="auto"/>
        <w:rPr>
          <w:rFonts w:ascii="Mangal" w:hAnsi="Mangal" w:cs="Mangal"/>
          <w:sz w:val="28"/>
          <w:szCs w:val="28"/>
        </w:rPr>
      </w:pPr>
    </w:p>
    <w:p w14:paraId="64D21B43" w14:textId="2F4BFB72" w:rsidR="00E000DF" w:rsidRPr="001D10EA" w:rsidRDefault="00E000DF" w:rsidP="00227C4B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lastRenderedPageBreak/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05- </w:t>
      </w:r>
      <w:proofErr w:type="spellStart"/>
      <w:r w:rsidRPr="001D10EA">
        <w:rPr>
          <w:rFonts w:ascii="Mangal" w:hAnsi="Mangal" w:cs="Mangal"/>
          <w:sz w:val="28"/>
          <w:szCs w:val="28"/>
        </w:rPr>
        <w:t>निम्नलिखित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स्पॉट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वर्गीकरण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पाँच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विशेषतायें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लिखें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Kruti Dev 010" w:hAnsi="Kruti Dev 010"/>
          <w:sz w:val="28"/>
          <w:szCs w:val="28"/>
        </w:rPr>
        <w:t>8X2=</w:t>
      </w:r>
      <w:r w:rsidRPr="001D10EA">
        <w:rPr>
          <w:rFonts w:ascii="Kruti Dev 010" w:hAnsi="Kruti Dev 010"/>
          <w:sz w:val="28"/>
          <w:szCs w:val="28"/>
        </w:rPr>
        <w:t xml:space="preserve">16) </w:t>
      </w:r>
    </w:p>
    <w:p w14:paraId="5724F391" w14:textId="77777777" w:rsidR="003F4B6C" w:rsidRPr="001D10EA" w:rsidRDefault="00E000DF" w:rsidP="00227C4B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प्लेकाइड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शल्क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1502AA14" w14:textId="77777777" w:rsidR="003F4B6C" w:rsidRPr="001D10EA" w:rsidRDefault="00E000DF" w:rsidP="00227C4B">
      <w:pPr>
        <w:spacing w:after="0" w:line="360" w:lineRule="auto"/>
        <w:ind w:left="360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ब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मेंढक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त्वचा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137A70D3" w14:textId="77777777" w:rsidR="003F4B6C" w:rsidRPr="001D10EA" w:rsidRDefault="00E000DF" w:rsidP="00227C4B">
      <w:pPr>
        <w:spacing w:after="0" w:line="360" w:lineRule="auto"/>
        <w:ind w:left="360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स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थायराइड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ग्रंथी</w:t>
      </w:r>
      <w:proofErr w:type="spellEnd"/>
    </w:p>
    <w:p w14:paraId="4F295226" w14:textId="77777777" w:rsidR="003F4B6C" w:rsidRPr="001D10EA" w:rsidRDefault="00E000DF" w:rsidP="00227C4B">
      <w:pPr>
        <w:spacing w:after="0" w:line="360" w:lineRule="auto"/>
        <w:ind w:left="360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Mangal" w:hAnsi="Mangal" w:cs="Mangal"/>
          <w:sz w:val="28"/>
          <w:szCs w:val="28"/>
        </w:rPr>
        <w:t>द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कछुआ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0AF4F04B" w14:textId="77777777" w:rsidR="003F4B6C" w:rsidRPr="001D10EA" w:rsidRDefault="00E000DF" w:rsidP="00227C4B">
      <w:pPr>
        <w:spacing w:after="0" w:line="360" w:lineRule="auto"/>
        <w:ind w:left="360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इ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कबूतर</w:t>
      </w:r>
      <w:proofErr w:type="spellEnd"/>
    </w:p>
    <w:p w14:paraId="02A74C1A" w14:textId="77777777" w:rsidR="003F4B6C" w:rsidRPr="001D10EA" w:rsidRDefault="00E000DF" w:rsidP="00227C4B">
      <w:pPr>
        <w:spacing w:after="0" w:line="360" w:lineRule="auto"/>
        <w:ind w:left="360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Mangal" w:hAnsi="Mangal" w:cs="Mangal"/>
          <w:sz w:val="28"/>
          <w:szCs w:val="28"/>
        </w:rPr>
        <w:t>फ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प्लाटिपस</w:t>
      </w:r>
      <w:proofErr w:type="spellEnd"/>
    </w:p>
    <w:p w14:paraId="35AAF77A" w14:textId="77777777" w:rsidR="003F4B6C" w:rsidRPr="001D10EA" w:rsidRDefault="00E000DF" w:rsidP="00227C4B">
      <w:pPr>
        <w:spacing w:after="0" w:line="360" w:lineRule="auto"/>
        <w:ind w:left="360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Mangal" w:hAnsi="Mangal" w:cs="Mangal"/>
          <w:sz w:val="28"/>
          <w:szCs w:val="28"/>
        </w:rPr>
        <w:t>ज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वेरेनस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फीमर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हड्डी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0D84FB4B" w14:textId="671F451A" w:rsidR="00E000DF" w:rsidRPr="001D10EA" w:rsidRDefault="00E000DF" w:rsidP="00227C4B">
      <w:pPr>
        <w:spacing w:after="0" w:line="360" w:lineRule="auto"/>
        <w:ind w:left="360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ह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मेंढक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श्रोणी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मेखला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56A12E61" w14:textId="52A22038" w:rsidR="00E000DF" w:rsidRPr="001D10EA" w:rsidRDefault="00E000DF" w:rsidP="00227C4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Classify and write down five characteristic features of the following spots (8X2=16)</w:t>
      </w:r>
    </w:p>
    <w:p w14:paraId="30BADC50" w14:textId="2BE762B2" w:rsidR="00E000DF" w:rsidRPr="001D10EA" w:rsidRDefault="00E000DF" w:rsidP="00227C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Placoid scales</w:t>
      </w:r>
    </w:p>
    <w:p w14:paraId="66C217F6" w14:textId="4EF818E9" w:rsidR="00E000DF" w:rsidRPr="001D10EA" w:rsidRDefault="00E000DF" w:rsidP="00227C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Skin of Frog</w:t>
      </w:r>
    </w:p>
    <w:p w14:paraId="1EE07059" w14:textId="5DC27D5D" w:rsidR="00E000DF" w:rsidRPr="001D10EA" w:rsidRDefault="00E000DF" w:rsidP="00227C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Thyroid gland</w:t>
      </w:r>
    </w:p>
    <w:p w14:paraId="09503985" w14:textId="69D8823D" w:rsidR="00E000DF" w:rsidRPr="001D10EA" w:rsidRDefault="00E000DF" w:rsidP="00227C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Tortoise</w:t>
      </w:r>
    </w:p>
    <w:p w14:paraId="57563B3A" w14:textId="15B10C55" w:rsidR="00E000DF" w:rsidRPr="001D10EA" w:rsidRDefault="00E000DF" w:rsidP="00227C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Pigeon</w:t>
      </w:r>
    </w:p>
    <w:p w14:paraId="6AC6707E" w14:textId="36BB4576" w:rsidR="00E000DF" w:rsidRPr="001D10EA" w:rsidRDefault="00E000DF" w:rsidP="00227C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Platypus</w:t>
      </w:r>
    </w:p>
    <w:p w14:paraId="1A65B7B4" w14:textId="7EAF666B" w:rsidR="00E000DF" w:rsidRPr="001D10EA" w:rsidRDefault="00E000DF" w:rsidP="00227C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Femur bone of Varanus</w:t>
      </w:r>
    </w:p>
    <w:p w14:paraId="29F902B2" w14:textId="4611A245" w:rsidR="00E000DF" w:rsidRPr="001D10EA" w:rsidRDefault="00E000DF" w:rsidP="00227C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Pelvic girdle of Frog</w:t>
      </w:r>
    </w:p>
    <w:p w14:paraId="41A92438" w14:textId="4C72A89A" w:rsidR="00E000DF" w:rsidRPr="001D10EA" w:rsidRDefault="00E000DF" w:rsidP="00227C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06- </w:t>
      </w:r>
      <w:proofErr w:type="spellStart"/>
      <w:r w:rsidRPr="001D10EA">
        <w:rPr>
          <w:rFonts w:ascii="Mangal" w:hAnsi="Mangal" w:cs="Mangal"/>
          <w:sz w:val="28"/>
          <w:szCs w:val="28"/>
        </w:rPr>
        <w:t>प्रायोगिक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फाईल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r w:rsidR="003F4B6C" w:rsidRPr="001D10EA">
        <w:rPr>
          <w:rFonts w:ascii="Kruti Dev 010" w:hAnsi="Kruti Dev 010"/>
          <w:sz w:val="28"/>
          <w:szCs w:val="28"/>
        </w:rPr>
        <w:t xml:space="preserve">/ </w:t>
      </w:r>
      <w:r w:rsidR="003F4B6C" w:rsidRPr="001D10EA">
        <w:rPr>
          <w:rFonts w:ascii="Times New Roman" w:hAnsi="Times New Roman" w:cs="Times New Roman"/>
          <w:sz w:val="28"/>
          <w:szCs w:val="28"/>
        </w:rPr>
        <w:t xml:space="preserve">Practical file </w:t>
      </w:r>
      <w:r w:rsidRPr="001D10EA">
        <w:rPr>
          <w:rFonts w:ascii="Times New Roman" w:hAnsi="Times New Roman" w:cs="Times New Roman"/>
          <w:sz w:val="28"/>
          <w:szCs w:val="28"/>
        </w:rPr>
        <w:t>(04)</w:t>
      </w:r>
    </w:p>
    <w:p w14:paraId="4D8F2126" w14:textId="50DE96A2" w:rsidR="00E000DF" w:rsidRPr="001D10EA" w:rsidRDefault="00E000DF" w:rsidP="00227C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07- </w:t>
      </w:r>
      <w:proofErr w:type="spellStart"/>
      <w:r w:rsidRPr="001D10EA">
        <w:rPr>
          <w:rFonts w:ascii="Mangal" w:hAnsi="Mangal" w:cs="Mangal"/>
          <w:sz w:val="28"/>
          <w:szCs w:val="28"/>
        </w:rPr>
        <w:t>आंतरिक</w:t>
      </w:r>
      <w:proofErr w:type="spellEnd"/>
      <w:r w:rsidR="001D10EA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1D10EA" w:rsidRPr="001D10EA">
        <w:rPr>
          <w:rFonts w:ascii="Mangal" w:hAnsi="Mangal" w:cs="Mangal"/>
          <w:sz w:val="28"/>
          <w:szCs w:val="28"/>
        </w:rPr>
        <w:t>मूल्यांकन</w:t>
      </w:r>
      <w:proofErr w:type="spellEnd"/>
      <w:r w:rsidR="001D10EA" w:rsidRPr="001D10EA">
        <w:rPr>
          <w:rFonts w:ascii="Mangal" w:hAnsi="Mangal" w:cs="Mangal"/>
          <w:sz w:val="28"/>
          <w:szCs w:val="28"/>
        </w:rPr>
        <w:t xml:space="preserve"> </w:t>
      </w:r>
      <w:r w:rsidRPr="001D10EA">
        <w:rPr>
          <w:rFonts w:ascii="Mangal" w:hAnsi="Mangal" w:cs="Mangal"/>
          <w:sz w:val="28"/>
          <w:szCs w:val="28"/>
        </w:rPr>
        <w:t xml:space="preserve">/ </w:t>
      </w:r>
      <w:r w:rsidRPr="001D10EA">
        <w:rPr>
          <w:rFonts w:ascii="Times New Roman" w:hAnsi="Times New Roman" w:cs="Times New Roman"/>
          <w:sz w:val="28"/>
          <w:szCs w:val="28"/>
        </w:rPr>
        <w:t>Internal assessment</w:t>
      </w:r>
      <w:r w:rsidRPr="001D10EA">
        <w:rPr>
          <w:rFonts w:ascii="Times New Roman" w:hAnsi="Times New Roman" w:cs="Times New Roman"/>
          <w:sz w:val="28"/>
          <w:szCs w:val="28"/>
        </w:rPr>
        <w:t xml:space="preserve"> (05)</w:t>
      </w:r>
    </w:p>
    <w:p w14:paraId="2728E32C" w14:textId="77777777" w:rsidR="00E000DF" w:rsidRPr="001D10EA" w:rsidRDefault="00E000DF" w:rsidP="00E000DF">
      <w:pPr>
        <w:spacing w:line="360" w:lineRule="auto"/>
        <w:rPr>
          <w:rFonts w:ascii="Kruti Dev 010" w:hAnsi="Kruti Dev 010"/>
          <w:sz w:val="28"/>
          <w:szCs w:val="28"/>
        </w:rPr>
      </w:pPr>
    </w:p>
    <w:p w14:paraId="08C57DD6" w14:textId="4910EE30" w:rsidR="00115CAD" w:rsidRPr="001D10EA" w:rsidRDefault="00115CAD" w:rsidP="006E4CF8">
      <w:pPr>
        <w:spacing w:line="360" w:lineRule="auto"/>
        <w:rPr>
          <w:rFonts w:ascii="Kruti Dev 010" w:hAnsi="Kruti Dev 010"/>
          <w:sz w:val="28"/>
          <w:szCs w:val="28"/>
        </w:rPr>
      </w:pPr>
    </w:p>
    <w:p w14:paraId="2768938F" w14:textId="71F197C8" w:rsidR="003F4B6C" w:rsidRPr="001D10EA" w:rsidRDefault="003F4B6C" w:rsidP="006E4CF8">
      <w:pPr>
        <w:spacing w:line="360" w:lineRule="auto"/>
        <w:rPr>
          <w:rFonts w:ascii="Kruti Dev 010" w:hAnsi="Kruti Dev 010"/>
          <w:sz w:val="28"/>
          <w:szCs w:val="28"/>
        </w:rPr>
      </w:pPr>
    </w:p>
    <w:p w14:paraId="161620DA" w14:textId="77777777" w:rsidR="00115CAD" w:rsidRPr="001D10EA" w:rsidRDefault="00115CAD" w:rsidP="00115CAD">
      <w:pPr>
        <w:spacing w:line="240" w:lineRule="auto"/>
        <w:rPr>
          <w:rFonts w:ascii="Kruti Dev 010" w:hAnsi="Kruti Dev 010" w:cs="Mangal"/>
          <w:b/>
          <w:bCs/>
          <w:sz w:val="28"/>
          <w:szCs w:val="28"/>
        </w:rPr>
      </w:pPr>
      <w:r w:rsidRPr="001D10EA">
        <w:rPr>
          <w:rFonts w:ascii="Kruti Dev 010" w:hAnsi="Kruti Dev 010" w:cs="Mangal"/>
          <w:b/>
          <w:bCs/>
          <w:sz w:val="28"/>
          <w:szCs w:val="28"/>
          <w:cs/>
        </w:rPr>
        <w:lastRenderedPageBreak/>
        <w:t xml:space="preserve">प्रायोगिक परीक्षा प्रश्नपत्र बीएससी प्राणीशास्त्र सत्र 2020 -2021  </w:t>
      </w:r>
    </w:p>
    <w:p w14:paraId="69F6FCA5" w14:textId="77777777" w:rsidR="00115CAD" w:rsidRPr="001D10EA" w:rsidRDefault="00115CAD" w:rsidP="00115CA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0EA">
        <w:rPr>
          <w:rFonts w:asciiTheme="majorBidi" w:hAnsiTheme="majorBidi" w:cstheme="majorBidi"/>
          <w:b/>
          <w:bCs/>
          <w:sz w:val="28"/>
          <w:szCs w:val="28"/>
        </w:rPr>
        <w:t>PRACTICAL EXAMINATION (ZOOLOGY) SESSION 2020-2021</w:t>
      </w:r>
    </w:p>
    <w:p w14:paraId="434741A6" w14:textId="6E425274" w:rsidR="00115CAD" w:rsidRPr="001D10EA" w:rsidRDefault="00115CAD" w:rsidP="00AE0532">
      <w:pPr>
        <w:spacing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 w:cstheme="majorBidi"/>
          <w:b/>
          <w:bCs/>
          <w:sz w:val="28"/>
          <w:szCs w:val="28"/>
          <w:cs/>
        </w:rPr>
        <w:t xml:space="preserve">बीएससी </w:t>
      </w:r>
      <w:proofErr w:type="spellStart"/>
      <w:r w:rsidR="00227C4B" w:rsidRPr="001D10EA">
        <w:rPr>
          <w:rFonts w:ascii="Mangal" w:hAnsi="Mangal" w:cs="Mangal"/>
          <w:bCs/>
          <w:sz w:val="32"/>
          <w:szCs w:val="32"/>
        </w:rPr>
        <w:t>तृतीय</w:t>
      </w:r>
      <w:proofErr w:type="spellEnd"/>
      <w:r w:rsidR="00227C4B" w:rsidRPr="001D10EA">
        <w:rPr>
          <w:rFonts w:ascii="Kruti Dev 010" w:hAnsi="Kruti Dev 010"/>
          <w:b/>
          <w:sz w:val="28"/>
          <w:szCs w:val="28"/>
        </w:rPr>
        <w:t xml:space="preserve"> </w:t>
      </w:r>
      <w:r w:rsidRPr="001D10EA">
        <w:rPr>
          <w:rFonts w:ascii="Kruti Dev 010" w:hAnsi="Kruti Dev 010" w:cstheme="majorBidi"/>
          <w:b/>
          <w:bCs/>
          <w:sz w:val="28"/>
          <w:szCs w:val="28"/>
          <w:cs/>
        </w:rPr>
        <w:t xml:space="preserve">वर्ष </w:t>
      </w:r>
      <w:r w:rsidRPr="001D10EA">
        <w:rPr>
          <w:rFonts w:ascii="Kruti Dev 010" w:hAnsi="Kruti Dev 010" w:cstheme="majorBidi"/>
          <w:b/>
          <w:bCs/>
          <w:sz w:val="28"/>
          <w:szCs w:val="28"/>
        </w:rPr>
        <w:t xml:space="preserve">                               </w:t>
      </w:r>
      <w:r w:rsidRPr="001D10EA">
        <w:rPr>
          <w:rFonts w:ascii="Kruti Dev 010" w:hAnsi="Kruti Dev 010" w:cstheme="majorBidi"/>
          <w:b/>
          <w:bCs/>
          <w:sz w:val="28"/>
          <w:szCs w:val="28"/>
        </w:rPr>
        <w:tab/>
      </w:r>
      <w:r w:rsidRPr="001D10EA">
        <w:rPr>
          <w:rFonts w:ascii="Kruti Dev 010" w:hAnsi="Kruti Dev 010" w:cstheme="majorBidi"/>
          <w:b/>
          <w:bCs/>
          <w:sz w:val="28"/>
          <w:szCs w:val="28"/>
        </w:rPr>
        <w:tab/>
      </w:r>
      <w:r w:rsidRPr="001D10EA">
        <w:rPr>
          <w:rFonts w:ascii="Kruti Dev 010" w:hAnsi="Kruti Dev 010" w:cstheme="majorBidi"/>
          <w:b/>
          <w:bCs/>
          <w:sz w:val="28"/>
          <w:szCs w:val="28"/>
          <w:cs/>
        </w:rPr>
        <w:t>पूर्णांक</w:t>
      </w:r>
      <w:r w:rsidRPr="001D10EA">
        <w:rPr>
          <w:rFonts w:asciiTheme="majorBidi" w:hAnsiTheme="majorBidi" w:cstheme="majorBidi"/>
          <w:b/>
          <w:bCs/>
          <w:sz w:val="28"/>
          <w:szCs w:val="28"/>
          <w:cs/>
        </w:rPr>
        <w:t xml:space="preserve"> 50 </w:t>
      </w:r>
    </w:p>
    <w:p w14:paraId="1FAE52E0" w14:textId="77777777" w:rsidR="00115CAD" w:rsidRPr="001D10EA" w:rsidRDefault="00115CAD" w:rsidP="00115CA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D10EA">
        <w:rPr>
          <w:rFonts w:asciiTheme="majorBidi" w:hAnsiTheme="majorBidi" w:cstheme="majorBidi"/>
          <w:b/>
          <w:bCs/>
          <w:sz w:val="28"/>
          <w:szCs w:val="28"/>
        </w:rPr>
        <w:t>BSc II</w:t>
      </w:r>
      <w:r w:rsidR="00AE0532" w:rsidRPr="001D10EA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1D10EA">
        <w:rPr>
          <w:rFonts w:asciiTheme="majorBidi" w:hAnsiTheme="majorBidi" w:cstheme="majorBidi"/>
          <w:b/>
          <w:bCs/>
          <w:sz w:val="28"/>
          <w:szCs w:val="28"/>
        </w:rPr>
        <w:t xml:space="preserve"> year          </w:t>
      </w:r>
      <w:r w:rsidR="00AE0532" w:rsidRPr="001D10E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AE0532" w:rsidRPr="001D10E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1D10EA">
        <w:rPr>
          <w:rFonts w:asciiTheme="majorBidi" w:hAnsiTheme="majorBidi" w:cstheme="majorBidi"/>
          <w:b/>
          <w:bCs/>
          <w:sz w:val="28"/>
          <w:szCs w:val="28"/>
        </w:rPr>
        <w:t>FM: 50</w:t>
      </w:r>
    </w:p>
    <w:p w14:paraId="29BC6579" w14:textId="06649847" w:rsidR="00227C4B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01</w:t>
      </w:r>
      <w:r w:rsidRPr="001D10EA">
        <w:rPr>
          <w:rFonts w:ascii="Kruti Dev 010" w:hAnsi="Kruti Dev 010"/>
          <w:sz w:val="28"/>
          <w:szCs w:val="28"/>
        </w:rPr>
        <w:tab/>
        <w:t xml:space="preserve">- </w:t>
      </w:r>
      <w:proofErr w:type="spellStart"/>
      <w:r w:rsidRPr="001D10EA">
        <w:rPr>
          <w:rFonts w:ascii="Mangal" w:hAnsi="Mangal" w:cs="Mangal"/>
          <w:sz w:val="28"/>
          <w:szCs w:val="28"/>
        </w:rPr>
        <w:t>अपने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रूधिर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में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श्वेत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रूधिर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कणिकाओं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गणना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कीजिए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(08)</w:t>
      </w:r>
    </w:p>
    <w:p w14:paraId="5C328EE5" w14:textId="71441EF3" w:rsidR="00227C4B" w:rsidRPr="001D10EA" w:rsidRDefault="00227C4B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Count the total Red Blood Cells in own blood (8)</w:t>
      </w:r>
    </w:p>
    <w:p w14:paraId="3B8DA767" w14:textId="5D643B80" w:rsidR="00227C4B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02</w:t>
      </w:r>
      <w:r w:rsidRPr="001D10EA">
        <w:rPr>
          <w:rFonts w:ascii="Kruti Dev 010" w:hAnsi="Kruti Dev 010"/>
          <w:sz w:val="28"/>
          <w:szCs w:val="28"/>
        </w:rPr>
        <w:tab/>
        <w:t xml:space="preserve">- </w:t>
      </w:r>
      <w:proofErr w:type="spellStart"/>
      <w:r w:rsidRPr="001D10EA">
        <w:rPr>
          <w:rFonts w:ascii="Mangal" w:hAnsi="Mangal" w:cs="Mangal"/>
          <w:sz w:val="28"/>
          <w:szCs w:val="28"/>
        </w:rPr>
        <w:t>जनसंख्या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प्रचूरता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ज्ञात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करने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विधि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वर्णन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कीजिए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(06)</w:t>
      </w:r>
    </w:p>
    <w:p w14:paraId="694B74A4" w14:textId="73DD1D8A" w:rsidR="00227C4B" w:rsidRPr="001D10EA" w:rsidRDefault="00227C4B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Describe the method of calculating the Population Abundance. (06)</w:t>
      </w:r>
    </w:p>
    <w:p w14:paraId="445BE918" w14:textId="04C33EFB" w:rsidR="00227C4B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03 - </w:t>
      </w:r>
      <w:proofErr w:type="spellStart"/>
      <w:r w:rsidRPr="001D10EA">
        <w:rPr>
          <w:rFonts w:ascii="Mangal" w:hAnsi="Mangal" w:cs="Mangal"/>
          <w:sz w:val="28"/>
          <w:szCs w:val="28"/>
        </w:rPr>
        <w:t>ग्राम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पॉजिटिव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एवं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ग्राम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निगेटिव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बैक्टीरिया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रंजन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पद्वति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वर्णन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कीजिए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(05)</w:t>
      </w:r>
    </w:p>
    <w:p w14:paraId="5153E2CC" w14:textId="46626A18" w:rsidR="00227C4B" w:rsidRPr="001D10EA" w:rsidRDefault="00227C4B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Describe the method of staining of both Gram</w:t>
      </w:r>
      <w:r w:rsidR="00403FF2">
        <w:rPr>
          <w:rFonts w:ascii="Times New Roman" w:hAnsi="Times New Roman" w:cs="Times New Roman"/>
          <w:sz w:val="28"/>
          <w:szCs w:val="28"/>
        </w:rPr>
        <w:t>-</w:t>
      </w:r>
      <w:r w:rsidRPr="001D10EA">
        <w:rPr>
          <w:rFonts w:ascii="Times New Roman" w:hAnsi="Times New Roman" w:cs="Times New Roman"/>
          <w:sz w:val="28"/>
          <w:szCs w:val="28"/>
        </w:rPr>
        <w:t>positive and Gram</w:t>
      </w:r>
      <w:r w:rsidR="001D10EA">
        <w:rPr>
          <w:rFonts w:ascii="Times New Roman" w:hAnsi="Times New Roman" w:cs="Times New Roman"/>
          <w:sz w:val="28"/>
          <w:szCs w:val="28"/>
        </w:rPr>
        <w:t>-</w:t>
      </w:r>
      <w:r w:rsidRPr="001D10EA">
        <w:rPr>
          <w:rFonts w:ascii="Times New Roman" w:hAnsi="Times New Roman" w:cs="Times New Roman"/>
          <w:sz w:val="28"/>
          <w:szCs w:val="28"/>
        </w:rPr>
        <w:t>negative bacteria. (05)</w:t>
      </w:r>
    </w:p>
    <w:p w14:paraId="150A0CEC" w14:textId="1D76EBBE" w:rsidR="00227C4B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04</w:t>
      </w:r>
      <w:r w:rsidRPr="001D10EA">
        <w:rPr>
          <w:rFonts w:ascii="Kruti Dev 010" w:hAnsi="Kruti Dev 010"/>
          <w:sz w:val="28"/>
          <w:szCs w:val="28"/>
        </w:rPr>
        <w:tab/>
        <w:t xml:space="preserve">- </w:t>
      </w:r>
      <w:proofErr w:type="spellStart"/>
      <w:r w:rsidRPr="001D10EA">
        <w:rPr>
          <w:rFonts w:ascii="Mangal" w:hAnsi="Mangal" w:cs="Mangal"/>
          <w:sz w:val="28"/>
          <w:szCs w:val="28"/>
        </w:rPr>
        <w:t>वसा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जैव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रसायनिक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परीक्षण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टीप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लिखें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(06)</w:t>
      </w:r>
    </w:p>
    <w:p w14:paraId="763EA246" w14:textId="0912E53C" w:rsidR="00227C4B" w:rsidRPr="001D10EA" w:rsidRDefault="00227C4B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A">
        <w:rPr>
          <w:rFonts w:ascii="Times New Roman" w:hAnsi="Times New Roman" w:cs="Times New Roman"/>
          <w:sz w:val="28"/>
          <w:szCs w:val="28"/>
        </w:rPr>
        <w:t>Write down the biochemical methods to identify Fats/Lipids. (06)</w:t>
      </w:r>
    </w:p>
    <w:p w14:paraId="01C7E2AE" w14:textId="34F0EEA3" w:rsidR="00227C4B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05</w:t>
      </w:r>
      <w:r w:rsidRPr="001D10EA">
        <w:rPr>
          <w:rFonts w:ascii="Kruti Dev 010" w:hAnsi="Kruti Dev 010"/>
          <w:sz w:val="28"/>
          <w:szCs w:val="28"/>
        </w:rPr>
        <w:tab/>
        <w:t xml:space="preserve">- </w:t>
      </w:r>
      <w:proofErr w:type="spellStart"/>
      <w:r w:rsidRPr="001D10EA">
        <w:rPr>
          <w:rFonts w:ascii="Mangal" w:hAnsi="Mangal" w:cs="Mangal"/>
          <w:sz w:val="28"/>
          <w:szCs w:val="28"/>
        </w:rPr>
        <w:t>पेपर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क्रोमेटोग्राफी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टिप्पणी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लिखें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(05) </w:t>
      </w:r>
    </w:p>
    <w:p w14:paraId="28161B2E" w14:textId="77777777" w:rsidR="00227C4B" w:rsidRPr="00403FF2" w:rsidRDefault="00227C4B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Draw and describe the method of paper chromatography. (05)</w:t>
      </w:r>
    </w:p>
    <w:p w14:paraId="6C4FEC99" w14:textId="76E337EE" w:rsidR="00227C4B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06</w:t>
      </w:r>
      <w:r w:rsidRPr="001D10EA">
        <w:rPr>
          <w:rFonts w:ascii="Kruti Dev 010" w:hAnsi="Kruti Dev 010"/>
          <w:sz w:val="28"/>
          <w:szCs w:val="28"/>
        </w:rPr>
        <w:tab/>
        <w:t xml:space="preserve">- </w:t>
      </w:r>
      <w:proofErr w:type="spellStart"/>
      <w:r w:rsidRPr="001D10EA">
        <w:rPr>
          <w:rFonts w:ascii="Mangal" w:hAnsi="Mangal" w:cs="Mangal"/>
          <w:sz w:val="28"/>
          <w:szCs w:val="28"/>
        </w:rPr>
        <w:t>निम्नलिखित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स्पॉट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विशेषतायें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लिखिए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</w:t>
      </w:r>
      <w:r w:rsidR="00152875" w:rsidRPr="001D10EA">
        <w:rPr>
          <w:rFonts w:ascii="Kruti Dev 010" w:hAnsi="Kruti Dev 010"/>
          <w:sz w:val="28"/>
          <w:szCs w:val="28"/>
        </w:rPr>
        <w:t>5X2=</w:t>
      </w:r>
      <w:r w:rsidRPr="001D10EA">
        <w:rPr>
          <w:rFonts w:ascii="Kruti Dev 010" w:hAnsi="Kruti Dev 010"/>
          <w:sz w:val="28"/>
          <w:szCs w:val="28"/>
        </w:rPr>
        <w:t>10)</w:t>
      </w:r>
    </w:p>
    <w:p w14:paraId="0B758917" w14:textId="77777777" w:rsidR="00227C4B" w:rsidRPr="001D10EA" w:rsidRDefault="00227C4B" w:rsidP="001D10EA">
      <w:pPr>
        <w:spacing w:after="0" w:line="360" w:lineRule="auto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अ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ट्रीपनोजोना</w:t>
      </w:r>
      <w:proofErr w:type="spellEnd"/>
    </w:p>
    <w:p w14:paraId="51FB7ECB" w14:textId="77777777" w:rsidR="00227C4B" w:rsidRPr="001D10EA" w:rsidRDefault="00227C4B" w:rsidP="001D10EA">
      <w:pPr>
        <w:spacing w:after="0" w:line="360" w:lineRule="auto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Mangal" w:hAnsi="Mangal" w:cs="Mangal"/>
          <w:sz w:val="28"/>
          <w:szCs w:val="28"/>
        </w:rPr>
        <w:t>ब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सूक्ष्मदर्शी</w:t>
      </w:r>
      <w:proofErr w:type="spellEnd"/>
    </w:p>
    <w:p w14:paraId="7147DA2A" w14:textId="77777777" w:rsidR="00227C4B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Mangal" w:hAnsi="Mangal" w:cs="Mangal"/>
          <w:sz w:val="28"/>
          <w:szCs w:val="28"/>
        </w:rPr>
        <w:t>स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टीनिया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स्कोलेक्स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6E744E15" w14:textId="77777777" w:rsidR="00227C4B" w:rsidRPr="001D10EA" w:rsidRDefault="00227C4B" w:rsidP="001D10EA">
      <w:pPr>
        <w:spacing w:after="0" w:line="360" w:lineRule="auto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द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पीएच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मीटर</w:t>
      </w:r>
      <w:proofErr w:type="spellEnd"/>
    </w:p>
    <w:p w14:paraId="39055DEB" w14:textId="77777777" w:rsidR="00403FF2" w:rsidRDefault="00227C4B" w:rsidP="001D10EA">
      <w:pPr>
        <w:spacing w:after="0" w:line="360" w:lineRule="auto"/>
        <w:rPr>
          <w:rFonts w:ascii="Mangal" w:hAnsi="Mangal" w:cs="Mangal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 xml:space="preserve"> (</w:t>
      </w:r>
      <w:r w:rsidRPr="001D10EA">
        <w:rPr>
          <w:rFonts w:ascii="Mangal" w:hAnsi="Mangal" w:cs="Mangal"/>
          <w:sz w:val="28"/>
          <w:szCs w:val="28"/>
        </w:rPr>
        <w:t>इ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एन्टामीबा</w:t>
      </w:r>
      <w:proofErr w:type="spellEnd"/>
    </w:p>
    <w:p w14:paraId="3C20F917" w14:textId="77777777" w:rsidR="00403FF2" w:rsidRDefault="00403FF2" w:rsidP="001D10EA">
      <w:pPr>
        <w:spacing w:after="0" w:line="360" w:lineRule="auto"/>
        <w:rPr>
          <w:rFonts w:ascii="Mangal" w:hAnsi="Mangal" w:cs="Mangal"/>
          <w:sz w:val="28"/>
          <w:szCs w:val="28"/>
        </w:rPr>
      </w:pPr>
    </w:p>
    <w:p w14:paraId="679FDF96" w14:textId="1DF0DB7C" w:rsidR="00152875" w:rsidRPr="00403FF2" w:rsidRDefault="00152875" w:rsidP="001D10EA">
      <w:pPr>
        <w:spacing w:after="0" w:line="360" w:lineRule="auto"/>
        <w:rPr>
          <w:rFonts w:ascii="Mangal" w:hAnsi="Mangal" w:cs="Mangal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lastRenderedPageBreak/>
        <w:t>Comment on the following spots: (5X2=10)</w:t>
      </w:r>
    </w:p>
    <w:p w14:paraId="54BE0BC4" w14:textId="686E92E9" w:rsidR="00152875" w:rsidRPr="00403FF2" w:rsidRDefault="00152875" w:rsidP="001D10E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Trypanosoma</w:t>
      </w:r>
    </w:p>
    <w:p w14:paraId="7506EDF3" w14:textId="63698DDB" w:rsidR="00152875" w:rsidRPr="00403FF2" w:rsidRDefault="00152875" w:rsidP="001D10E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Compound microscope</w:t>
      </w:r>
    </w:p>
    <w:p w14:paraId="6373EFC9" w14:textId="0010B9A0" w:rsidR="00152875" w:rsidRPr="00403FF2" w:rsidRDefault="00152875" w:rsidP="001D10E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Scolex of Taenia</w:t>
      </w:r>
    </w:p>
    <w:p w14:paraId="1CADEEAB" w14:textId="02669C84" w:rsidR="00152875" w:rsidRPr="00403FF2" w:rsidRDefault="00152875" w:rsidP="001D10E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pH meter</w:t>
      </w:r>
    </w:p>
    <w:p w14:paraId="358F1A18" w14:textId="362CA227" w:rsidR="00152875" w:rsidRPr="00403FF2" w:rsidRDefault="00152875" w:rsidP="001D10E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Entamoeba</w:t>
      </w:r>
    </w:p>
    <w:p w14:paraId="5C2E6793" w14:textId="57FD3075" w:rsidR="00227C4B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07</w:t>
      </w:r>
      <w:r w:rsidRPr="001D10EA">
        <w:rPr>
          <w:rFonts w:ascii="Kruti Dev 010" w:hAnsi="Kruti Dev 010"/>
          <w:sz w:val="28"/>
          <w:szCs w:val="28"/>
        </w:rPr>
        <w:tab/>
        <w:t xml:space="preserve">- </w:t>
      </w:r>
      <w:proofErr w:type="spellStart"/>
      <w:r w:rsidRPr="001D10EA">
        <w:rPr>
          <w:rFonts w:ascii="Mangal" w:hAnsi="Mangal" w:cs="Mangal"/>
          <w:sz w:val="28"/>
          <w:szCs w:val="28"/>
        </w:rPr>
        <w:t>निम्नलिखित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प्रश्नों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उत्तर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दीजिए</w:t>
      </w:r>
      <w:proofErr w:type="spellEnd"/>
      <w:r w:rsidRPr="001D10EA">
        <w:rPr>
          <w:rFonts w:ascii="Mangal" w:hAnsi="Mangal" w:cs="Mangal"/>
          <w:sz w:val="28"/>
          <w:szCs w:val="28"/>
        </w:rPr>
        <w:t>।</w:t>
      </w:r>
      <w:r w:rsidRPr="001D10EA">
        <w:rPr>
          <w:rFonts w:ascii="Kruti Dev 010" w:hAnsi="Kruti Dev 010"/>
          <w:sz w:val="28"/>
          <w:szCs w:val="28"/>
        </w:rPr>
        <w:t xml:space="preserve"> (</w:t>
      </w:r>
      <w:r w:rsidR="00152875" w:rsidRPr="001D10EA">
        <w:rPr>
          <w:rFonts w:ascii="Kruti Dev 010" w:hAnsi="Kruti Dev 010"/>
          <w:sz w:val="28"/>
          <w:szCs w:val="28"/>
        </w:rPr>
        <w:t>5X1=</w:t>
      </w:r>
      <w:r w:rsidRPr="001D10EA">
        <w:rPr>
          <w:rFonts w:ascii="Kruti Dev 010" w:hAnsi="Kruti Dev 010"/>
          <w:sz w:val="28"/>
          <w:szCs w:val="28"/>
        </w:rPr>
        <w:t>05)</w:t>
      </w:r>
    </w:p>
    <w:p w14:paraId="3265C339" w14:textId="77777777" w:rsidR="00152875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अ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तृतीयक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उपभोक्ता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उदाहरण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दीजिए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 </w:t>
      </w:r>
    </w:p>
    <w:p w14:paraId="573438FD" w14:textId="77777777" w:rsidR="00152875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ब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प्यूट्रीफिकेशन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क्या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है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? </w:t>
      </w:r>
    </w:p>
    <w:p w14:paraId="2B9B6B32" w14:textId="77777777" w:rsidR="00152875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स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r w:rsidR="00152875" w:rsidRPr="001D10EA">
        <w:rPr>
          <w:rFonts w:ascii="Mangal" w:hAnsi="Mangal" w:cs="Mangal"/>
          <w:sz w:val="28"/>
          <w:szCs w:val="28"/>
        </w:rPr>
        <w:t>ABO</w:t>
      </w:r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ब्लड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ग्रुप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सभी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जेनोटाइप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लिखें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</w:p>
    <w:p w14:paraId="420926C4" w14:textId="74210564" w:rsidR="00152875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द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गाइनेन्ड्रोमॉफ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क्या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है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? </w:t>
      </w:r>
    </w:p>
    <w:p w14:paraId="641E19EA" w14:textId="77777777" w:rsidR="00152875" w:rsidRPr="001D10EA" w:rsidRDefault="00227C4B" w:rsidP="001D10EA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1D10EA">
        <w:rPr>
          <w:rFonts w:ascii="Kruti Dev 010" w:hAnsi="Kruti Dev 010"/>
          <w:sz w:val="28"/>
          <w:szCs w:val="28"/>
        </w:rPr>
        <w:t>(</w:t>
      </w:r>
      <w:r w:rsidRPr="001D10EA">
        <w:rPr>
          <w:rFonts w:ascii="Mangal" w:hAnsi="Mangal" w:cs="Mangal"/>
          <w:sz w:val="28"/>
          <w:szCs w:val="28"/>
        </w:rPr>
        <w:t>इ</w:t>
      </w:r>
      <w:r w:rsidRPr="001D10EA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1D10EA">
        <w:rPr>
          <w:rFonts w:ascii="Mangal" w:hAnsi="Mangal" w:cs="Mangal"/>
          <w:sz w:val="28"/>
          <w:szCs w:val="28"/>
        </w:rPr>
        <w:t>ध्वनि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प्रदुषण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में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उच्चतम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सीमा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कितनी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है</w:t>
      </w:r>
      <w:proofErr w:type="spellEnd"/>
      <w:r w:rsidRPr="001D10EA">
        <w:rPr>
          <w:rFonts w:ascii="Kruti Dev 010" w:hAnsi="Kruti Dev 010"/>
          <w:sz w:val="28"/>
          <w:szCs w:val="28"/>
        </w:rPr>
        <w:t>?</w:t>
      </w:r>
    </w:p>
    <w:p w14:paraId="234A20A3" w14:textId="77777777" w:rsidR="00152875" w:rsidRPr="00403FF2" w:rsidRDefault="00152875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Answer the following questions: (5X1=05)</w:t>
      </w:r>
    </w:p>
    <w:p w14:paraId="7B484E7C" w14:textId="7A4886F5" w:rsidR="00227C4B" w:rsidRPr="00403FF2" w:rsidRDefault="00227C4B" w:rsidP="001D10E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 xml:space="preserve"> </w:t>
      </w:r>
      <w:r w:rsidR="00152875" w:rsidRPr="00403FF2">
        <w:rPr>
          <w:rFonts w:ascii="Times New Roman" w:hAnsi="Times New Roman" w:cs="Times New Roman"/>
          <w:sz w:val="28"/>
          <w:szCs w:val="28"/>
        </w:rPr>
        <w:t>What are tertiary consumers?</w:t>
      </w:r>
    </w:p>
    <w:p w14:paraId="4B6E6043" w14:textId="5507464A" w:rsidR="00152875" w:rsidRPr="00403FF2" w:rsidRDefault="00152875" w:rsidP="001D10E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What is putrefaction?</w:t>
      </w:r>
    </w:p>
    <w:p w14:paraId="4B6A3114" w14:textId="77777777" w:rsidR="00152875" w:rsidRPr="00403FF2" w:rsidRDefault="00152875" w:rsidP="001D10E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Write down the genotypes of ABO blood groups</w:t>
      </w:r>
    </w:p>
    <w:p w14:paraId="26D07F19" w14:textId="77777777" w:rsidR="00152875" w:rsidRPr="00403FF2" w:rsidRDefault="00152875" w:rsidP="001D10E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>What are Gynandromorphs?</w:t>
      </w:r>
    </w:p>
    <w:p w14:paraId="46F768E0" w14:textId="1D04999F" w:rsidR="00152875" w:rsidRPr="00403FF2" w:rsidRDefault="00152875" w:rsidP="001D10E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FF2">
        <w:rPr>
          <w:rFonts w:ascii="Times New Roman" w:hAnsi="Times New Roman" w:cs="Times New Roman"/>
          <w:sz w:val="28"/>
          <w:szCs w:val="28"/>
        </w:rPr>
        <w:t xml:space="preserve">What is the maximum limit of Sound Pollution? </w:t>
      </w:r>
    </w:p>
    <w:p w14:paraId="1563909A" w14:textId="7D8F6C39" w:rsidR="005527A5" w:rsidRDefault="00227C4B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0EA">
        <w:rPr>
          <w:rFonts w:ascii="Mangal" w:hAnsi="Mangal" w:cs="Mangal"/>
          <w:sz w:val="28"/>
          <w:szCs w:val="28"/>
        </w:rPr>
        <w:t>प्रश्न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क्रमांक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08</w:t>
      </w:r>
      <w:r w:rsidRPr="001D10EA">
        <w:rPr>
          <w:rFonts w:ascii="Kruti Dev 010" w:hAnsi="Kruti Dev 010"/>
          <w:sz w:val="28"/>
          <w:szCs w:val="28"/>
        </w:rPr>
        <w:tab/>
        <w:t xml:space="preserve">- </w:t>
      </w:r>
      <w:proofErr w:type="spellStart"/>
      <w:r w:rsidRPr="001D10EA">
        <w:rPr>
          <w:rFonts w:ascii="Mangal" w:hAnsi="Mangal" w:cs="Mangal"/>
          <w:sz w:val="28"/>
          <w:szCs w:val="28"/>
        </w:rPr>
        <w:t>आंतरिक</w:t>
      </w:r>
      <w:proofErr w:type="spellEnd"/>
      <w:r w:rsidRPr="001D10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D10EA">
        <w:rPr>
          <w:rFonts w:ascii="Mangal" w:hAnsi="Mangal" w:cs="Mangal"/>
          <w:sz w:val="28"/>
          <w:szCs w:val="28"/>
        </w:rPr>
        <w:t>मूल्यांकन</w:t>
      </w:r>
      <w:proofErr w:type="spellEnd"/>
      <w:r w:rsidR="00152875" w:rsidRPr="001D10EA">
        <w:rPr>
          <w:rFonts w:ascii="Mangal" w:hAnsi="Mangal" w:cs="Mangal"/>
          <w:sz w:val="28"/>
          <w:szCs w:val="28"/>
        </w:rPr>
        <w:t>/</w:t>
      </w:r>
      <w:r w:rsidR="00152875" w:rsidRPr="00403FF2">
        <w:rPr>
          <w:rFonts w:ascii="Times New Roman" w:hAnsi="Times New Roman" w:cs="Times New Roman"/>
          <w:sz w:val="28"/>
          <w:szCs w:val="28"/>
        </w:rPr>
        <w:t>Internal assessment</w:t>
      </w:r>
      <w:r w:rsidRPr="00403FF2">
        <w:rPr>
          <w:rFonts w:ascii="Times New Roman" w:hAnsi="Times New Roman" w:cs="Times New Roman"/>
          <w:sz w:val="28"/>
          <w:szCs w:val="28"/>
        </w:rPr>
        <w:t xml:space="preserve"> (05</w:t>
      </w:r>
      <w:r w:rsidR="00152875" w:rsidRPr="00403FF2">
        <w:rPr>
          <w:rFonts w:ascii="Times New Roman" w:hAnsi="Times New Roman" w:cs="Times New Roman"/>
          <w:sz w:val="28"/>
          <w:szCs w:val="28"/>
        </w:rPr>
        <w:t>)</w:t>
      </w:r>
    </w:p>
    <w:p w14:paraId="0237C125" w14:textId="2FF9546D" w:rsidR="00403FF2" w:rsidRDefault="00403FF2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28A4FB" w14:textId="314DF153" w:rsidR="00403FF2" w:rsidRDefault="00403FF2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2FC337" w14:textId="4160C216" w:rsidR="00403FF2" w:rsidRDefault="00403FF2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02AD2B" w14:textId="59BA2908" w:rsidR="00403FF2" w:rsidRDefault="00403FF2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C4ECA6" w14:textId="7EB786D9" w:rsidR="00403FF2" w:rsidRDefault="00403FF2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BD3E46" w14:textId="340ADE9E" w:rsidR="00403FF2" w:rsidRDefault="00403FF2" w:rsidP="001D1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002E34" w14:textId="597D39C7" w:rsidR="00403FF2" w:rsidRDefault="00403FF2" w:rsidP="00403F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Arunima Datta</w:t>
      </w:r>
    </w:p>
    <w:p w14:paraId="341E60AF" w14:textId="5D2C74EA" w:rsidR="00403FF2" w:rsidRDefault="00403FF2" w:rsidP="00403F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HOD, Zoology</w:t>
      </w:r>
    </w:p>
    <w:p w14:paraId="0C2DF0D8" w14:textId="1E6D0A39" w:rsidR="00403FF2" w:rsidRPr="00403FF2" w:rsidRDefault="00403FF2" w:rsidP="00403F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GVPGC, </w:t>
      </w:r>
      <w:proofErr w:type="spellStart"/>
      <w:r>
        <w:rPr>
          <w:rFonts w:ascii="Times New Roman" w:hAnsi="Times New Roman" w:cs="Times New Roman"/>
          <w:sz w:val="28"/>
          <w:szCs w:val="28"/>
        </w:rPr>
        <w:t>Mdgr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03FF2" w:rsidRPr="00403FF2" w:rsidSect="006B640C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118"/>
    <w:multiLevelType w:val="hybridMultilevel"/>
    <w:tmpl w:val="6E5E67BA"/>
    <w:lvl w:ilvl="0" w:tplc="CC4E5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730"/>
    <w:multiLevelType w:val="hybridMultilevel"/>
    <w:tmpl w:val="2454135C"/>
    <w:lvl w:ilvl="0" w:tplc="CC4E56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6061C"/>
    <w:multiLevelType w:val="hybridMultilevel"/>
    <w:tmpl w:val="112ACC2A"/>
    <w:lvl w:ilvl="0" w:tplc="0D1427D2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75B0"/>
    <w:multiLevelType w:val="hybridMultilevel"/>
    <w:tmpl w:val="92AEA34A"/>
    <w:lvl w:ilvl="0" w:tplc="F4308456">
      <w:start w:val="1"/>
      <w:numFmt w:val="lowerLetter"/>
      <w:lvlText w:val="(%1)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F3F16"/>
    <w:multiLevelType w:val="hybridMultilevel"/>
    <w:tmpl w:val="F4DA1138"/>
    <w:lvl w:ilvl="0" w:tplc="A1A82334">
      <w:start w:val="1"/>
      <w:numFmt w:val="hindiConsonants"/>
      <w:lvlText w:val="(%1)"/>
      <w:lvlJc w:val="left"/>
      <w:pPr>
        <w:ind w:left="1080" w:hanging="72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77A5"/>
    <w:multiLevelType w:val="hybridMultilevel"/>
    <w:tmpl w:val="B162B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D2308"/>
    <w:multiLevelType w:val="hybridMultilevel"/>
    <w:tmpl w:val="37865BA0"/>
    <w:lvl w:ilvl="0" w:tplc="CC4E56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40C"/>
    <w:rsid w:val="00115CAD"/>
    <w:rsid w:val="00152875"/>
    <w:rsid w:val="00154275"/>
    <w:rsid w:val="001D10EA"/>
    <w:rsid w:val="00227C4B"/>
    <w:rsid w:val="00326A9C"/>
    <w:rsid w:val="003F4B6C"/>
    <w:rsid w:val="00403FF2"/>
    <w:rsid w:val="005527A5"/>
    <w:rsid w:val="00605C2E"/>
    <w:rsid w:val="006B640C"/>
    <w:rsid w:val="006E4CF8"/>
    <w:rsid w:val="008E185E"/>
    <w:rsid w:val="00907714"/>
    <w:rsid w:val="00AE0532"/>
    <w:rsid w:val="00B86D17"/>
    <w:rsid w:val="00E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DB92"/>
  <w15:docId w15:val="{AA8EA656-ED39-4AEB-9693-D64AC9BA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Arunima Datta</cp:lastModifiedBy>
  <cp:revision>12</cp:revision>
  <dcterms:created xsi:type="dcterms:W3CDTF">2021-07-09T06:36:00Z</dcterms:created>
  <dcterms:modified xsi:type="dcterms:W3CDTF">2021-07-17T08:44:00Z</dcterms:modified>
</cp:coreProperties>
</file>